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911FB">
      <w:bookmarkStart w:id="0" w:name="_GoBack"/>
      <w:bookmarkEnd w:id="0"/>
    </w:p>
    <w:p w14:paraId="32BB8D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6" w:beforeAutospacing="0" w:after="106" w:afterAutospacing="0" w:line="30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附件2</w:t>
      </w:r>
    </w:p>
    <w:p w14:paraId="2EF14D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6" w:beforeAutospacing="0" w:after="106" w:afterAutospacing="0" w:line="30" w:lineRule="atLeast"/>
        <w:ind w:left="0" w:right="0" w:firstLine="42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2026年社会工作服务政策性岗位招募报名表</w:t>
      </w:r>
    </w:p>
    <w:tbl>
      <w:tblPr>
        <w:tblW w:w="961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784FCD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</w:trPr>
        <w:tc>
          <w:tcPr>
            <w:tcW w:w="961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5F578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210"/>
              <w:jc w:val="left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招募岗位：</w:t>
            </w:r>
          </w:p>
        </w:tc>
      </w:tr>
      <w:tr w14:paraId="5726AA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1C90E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37EA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C7C3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8332B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F353C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4A23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C0D5E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（近期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寸免冠证件照）</w:t>
            </w:r>
          </w:p>
        </w:tc>
      </w:tr>
      <w:tr w14:paraId="33774D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FB107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88D70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C2FB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2FC73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/>
            <w:vAlign w:val="center"/>
          </w:tcPr>
          <w:p w14:paraId="15AF37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509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485EE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52D11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50520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04E33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8869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户籍</w:t>
            </w:r>
          </w:p>
          <w:p w14:paraId="620C9D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所在地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CC72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F203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C1794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DB91F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382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D96BA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8309E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7BA97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9BF5F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26BD8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9EA94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专业技术</w:t>
            </w:r>
          </w:p>
          <w:p w14:paraId="06DDEF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职称及等级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8ACD9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C84E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取得职业资格证书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7347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5351C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B143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65C9B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熟悉专业</w:t>
            </w:r>
          </w:p>
          <w:p w14:paraId="2F292E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及特长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709C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17137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联系电话</w:t>
            </w:r>
          </w:p>
          <w:p w14:paraId="01A7E5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及电子邮箱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86C35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5FC796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789CB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全日制</w:t>
            </w:r>
          </w:p>
          <w:p w14:paraId="418845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CC6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DCF9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全日制毕业</w:t>
            </w:r>
          </w:p>
          <w:p w14:paraId="2573B3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2A476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06973F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BC94C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在职教育</w:t>
            </w:r>
          </w:p>
          <w:p w14:paraId="18070F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315BF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3E0D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00AB0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1B56DA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AB5AE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</w:t>
            </w:r>
          </w:p>
          <w:p w14:paraId="142BE0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育</w:t>
            </w:r>
          </w:p>
          <w:p w14:paraId="2B7FFB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</w:t>
            </w:r>
          </w:p>
          <w:p w14:paraId="1FBE6D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历</w:t>
            </w:r>
          </w:p>
          <w:p w14:paraId="66E384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（从高中填起）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950D0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1EF60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学校及专业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4F11F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学历学位</w:t>
            </w:r>
          </w:p>
        </w:tc>
      </w:tr>
      <w:tr w14:paraId="726BBA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EAD43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8AB55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48ED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8413A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21955A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62CB9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4A7DA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4FABF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568A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075AE1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66CB1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E19CB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B339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2FDC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7125B2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18FBA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C3574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CC100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FFE03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1F1F7B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B927C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实</w:t>
            </w:r>
          </w:p>
          <w:p w14:paraId="45A569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习</w:t>
            </w:r>
          </w:p>
          <w:p w14:paraId="35B551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及</w:t>
            </w:r>
          </w:p>
          <w:p w14:paraId="157FEA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</w:t>
            </w:r>
          </w:p>
          <w:p w14:paraId="6D78F5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作</w:t>
            </w:r>
          </w:p>
          <w:p w14:paraId="3D495E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</w:t>
            </w:r>
          </w:p>
          <w:p w14:paraId="08BB2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FB508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D9DC4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工作单位、部门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359F7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职称</w:t>
            </w:r>
          </w:p>
        </w:tc>
      </w:tr>
      <w:tr w14:paraId="46002A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E5F7F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BB5DA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85651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0F83A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58C114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FBC3E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DE9DF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79E98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54D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3EEB36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9F7E5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451B2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AD0B4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1AEC3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155B45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37CE5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奖惩情况</w:t>
            </w:r>
          </w:p>
        </w:tc>
        <w:tc>
          <w:tcPr>
            <w:tcW w:w="834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AC99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039959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51607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219C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9C93F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7C5B9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4E53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4CDE8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工作单位及职务</w:t>
            </w:r>
          </w:p>
        </w:tc>
      </w:tr>
      <w:tr w14:paraId="38E041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EB92A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363D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06C7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EAB2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B874B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0CEFE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42C153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DD4E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630D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698F1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E62E8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8A29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F6A1E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0663A4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8501B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E8171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79189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8EAD9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CD03A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448D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3049E5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D93AB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87450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225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0A1A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0A63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91F9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66112C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2224F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32FD7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5EF4E6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9616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2BA99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  <w:p w14:paraId="758CD2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本人承诺上述表格中所填写的内容真实、完整，如有虚假愿承担一切责任。</w:t>
            </w:r>
          </w:p>
          <w:p w14:paraId="2495D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 </w:t>
            </w:r>
          </w:p>
          <w:p w14:paraId="1EBD6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        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本人确认签名：</w:t>
            </w:r>
          </w:p>
          <w:p w14:paraId="400EC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                                                          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  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  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</w:tr>
      <w:tr w14:paraId="0719D4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425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招募单位</w:t>
            </w:r>
          </w:p>
          <w:p w14:paraId="26ECC3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C4131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6D5D0C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A3DCC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主管部门</w:t>
            </w:r>
          </w:p>
          <w:p w14:paraId="002438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备案意见</w:t>
            </w:r>
          </w:p>
        </w:tc>
        <w:tc>
          <w:tcPr>
            <w:tcW w:w="834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AF0A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128A48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atLeast"/>
        </w:trPr>
        <w:tc>
          <w:tcPr>
            <w:tcW w:w="9616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D0665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备注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:1.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此表请正反双面打印，可另附页填写；</w:t>
            </w:r>
          </w:p>
          <w:p w14:paraId="1626A6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招募人员须保证所填内容准确真实，如有虚假情况，一经查实将取消招募资格；</w:t>
            </w:r>
          </w:p>
          <w:p w14:paraId="255A86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本表一式两份。</w:t>
            </w:r>
          </w:p>
        </w:tc>
      </w:tr>
    </w:tbl>
    <w:p w14:paraId="4D07F2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6" w:beforeAutospacing="0" w:after="106" w:afterAutospacing="0" w:line="3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188222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5B52B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FD2FB1"/>
    <w:rsid w:val="30AB6B41"/>
    <w:rsid w:val="40972C3D"/>
    <w:rsid w:val="51965371"/>
    <w:rsid w:val="65FF6A0B"/>
    <w:rsid w:val="681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2026-08-03T02:20:24Z</dcterms:created>
  <dc:creator>25299</dc:creator>
  <cp:lastModifiedBy>亮の光</cp:lastModifiedBy>
  <dcterms:modified xsi:type="dcterms:W3CDTF">2026-08-03T02:20:42Z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eyJoZGlkIjoiYWFiOGJjNzA2MDdmNDRiMjU5Yjg2NzU4YjExYjJkOGIiLCJ1c2VySWQiOiI2NDMxNjMwOTEifQ==</vt:lpwstr>
  </property>
  <property fmtid="{D5CDD505-2E9C-101B-9397-08002B2CF9AE}" pid="4" name="ICV">
    <vt:lpwstr>E7A9DD0A31A5445CB891F1F4BF0C63E8_12</vt:lpwstr>
  </property>
</Properties>
</file>