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85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2025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auto"/>
          <w:spacing w:val="0"/>
          <w:kern w:val="0"/>
          <w:sz w:val="44"/>
          <w:szCs w:val="44"/>
          <w:highlight w:val="none"/>
          <w:u w:val="none"/>
          <w:lang w:val="en-US" w:eastAsia="zh-CN"/>
        </w:rPr>
        <w:t>面向高新区在职网格员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定向招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社区专职工作者岗位表</w:t>
      </w:r>
    </w:p>
    <w:tbl>
      <w:tblPr>
        <w:tblStyle w:val="4"/>
        <w:tblpPr w:leftFromText="180" w:rightFromText="180" w:vertAnchor="text" w:horzAnchor="page" w:tblpX="1773" w:tblpY="629"/>
        <w:tblOverlap w:val="never"/>
        <w:tblW w:w="13670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15"/>
        <w:gridCol w:w="1710"/>
        <w:gridCol w:w="2145"/>
        <w:gridCol w:w="1125"/>
        <w:gridCol w:w="2000"/>
        <w:gridCol w:w="3135"/>
        <w:gridCol w:w="1680"/>
      </w:tblGrid>
      <w:tr w14:paraId="064E3B8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C898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2D61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lang w:eastAsia="zh-CN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25FF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招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用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9B0C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B79E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77D1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招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用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名额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BC92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lang w:eastAsia="zh-CN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招用条件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DB1E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 w14:paraId="0001641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2916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C3DC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岗位一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6E5F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  <w:t>高新区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街道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F394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社区专职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工作者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7C83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20250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5C3D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434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1.年龄在40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周岁及以下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；</w:t>
            </w:r>
          </w:p>
          <w:p w14:paraId="17309E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大专及以上学历，专业不限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9BD1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015090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45AD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26E5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岗位二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3DD1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  <w:t>高新区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街道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F6ED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社区专职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工作者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0F06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20250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B639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99A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1.年龄在40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周岁及以下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；</w:t>
            </w:r>
          </w:p>
          <w:p w14:paraId="643A7F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大专及以上学历，专业不限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23A7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</w:p>
        </w:tc>
      </w:tr>
    </w:tbl>
    <w:p w14:paraId="6560A79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 w14:paraId="0A3E39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0ACBBA8-027C-489C-B29E-71308FFF93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991"/>
    <w:rsid w:val="00BC757B"/>
    <w:rsid w:val="00F5090A"/>
    <w:rsid w:val="021A3EFF"/>
    <w:rsid w:val="03105C83"/>
    <w:rsid w:val="031D7D04"/>
    <w:rsid w:val="05694CE1"/>
    <w:rsid w:val="06190FCC"/>
    <w:rsid w:val="0DBD599D"/>
    <w:rsid w:val="0E034A3B"/>
    <w:rsid w:val="0E6D0107"/>
    <w:rsid w:val="180E64B6"/>
    <w:rsid w:val="1D721295"/>
    <w:rsid w:val="1D994539"/>
    <w:rsid w:val="2AD27817"/>
    <w:rsid w:val="40B90E06"/>
    <w:rsid w:val="423B4CDA"/>
    <w:rsid w:val="464A0752"/>
    <w:rsid w:val="470D11C1"/>
    <w:rsid w:val="52DF7D08"/>
    <w:rsid w:val="5B2829B8"/>
    <w:rsid w:val="691E53FA"/>
    <w:rsid w:val="6A0D445E"/>
    <w:rsid w:val="6E5813AF"/>
    <w:rsid w:val="6F7C70DF"/>
    <w:rsid w:val="729165DF"/>
    <w:rsid w:val="78C433A4"/>
    <w:rsid w:val="7A8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161</Characters>
  <Lines>0</Lines>
  <Paragraphs>0</Paragraphs>
  <TotalTime>1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2025-03-06T16:18:00Z</dcterms:created>
  <dc:creator>Administrator</dc:creator>
  <cp:lastModifiedBy>苦瓜</cp:lastModifiedBy>
  <cp:lastPrinted>2025-04-14T03:44:00Z</cp:lastPrinted>
  <dcterms:modified xsi:type="dcterms:W3CDTF">2025-04-22T09:10:08Z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1048B1275FDC4F02834CE3FB25FE0080</vt:lpwstr>
  </property>
  <property fmtid="{D5CDD505-2E9C-101B-9397-08002B2CF9AE}" pid="4" name="KSOTemplateDocerSaveRecord">
    <vt:lpwstr>eyJoZGlkIjoiMDliNTJiY2RiZGFiMWI5OWUzN2Q4NzNkODY4YWMyMjYiLCJ1c2VySWQiOiI2NzUyOTg4MzYifQ==</vt:lpwstr>
  </property>
</Properties>
</file>